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0A28" w:rsidRDefault="009F0A28" w:rsidP="00E46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получении подарка</w:t>
      </w:r>
    </w:p>
    <w:p w:rsidR="005C5499" w:rsidRPr="005C5499" w:rsidRDefault="005C5499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5499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F0A28" w:rsidRPr="005C5499" w:rsidRDefault="009F0A28" w:rsidP="005C5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(наименование уполномоченного структурного подразделения   органа местного самоуправления)</w:t>
      </w:r>
    </w:p>
    <w:p w:rsidR="009F0A28" w:rsidRDefault="009F0A28" w:rsidP="005C5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</w:rPr>
        <w:t xml:space="preserve"> _________________________________________________</w:t>
      </w:r>
    </w:p>
    <w:p w:rsidR="009F0A28" w:rsidRDefault="005C5499" w:rsidP="009F0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_________________________________________</w:t>
      </w:r>
      <w:r w:rsidR="009F0A28">
        <w:rPr>
          <w:rFonts w:ascii="Times New Roman" w:hAnsi="Times New Roman"/>
        </w:rPr>
        <w:t>_______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(ФИО, занимаемая должность)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Уведомление о получении подарка от  «___» ______________ 20__ г.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Извещаю о получении</w:t>
      </w:r>
      <w:r>
        <w:rPr>
          <w:rFonts w:ascii="Times New Roman" w:hAnsi="Times New Roman"/>
        </w:rPr>
        <w:t xml:space="preserve"> ____________________________________</w:t>
      </w:r>
      <w:r w:rsidR="005C549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 получения)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 на</w:t>
      </w:r>
      <w:r>
        <w:rPr>
          <w:rFonts w:ascii="Times New Roman" w:hAnsi="Times New Roman"/>
        </w:rPr>
        <w:t xml:space="preserve"> ____________________________________________________________________</w:t>
      </w:r>
      <w:r w:rsidR="005C5499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(наименование протокольного мероприятия,  служебной  командировки, другого официального </w:t>
      </w:r>
      <w:proofErr w:type="gramEnd"/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мероприятия, место и дата проведения)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2756"/>
        <w:gridCol w:w="2078"/>
        <w:gridCol w:w="1687"/>
      </w:tblGrid>
      <w:tr w:rsidR="009F0A28" w:rsidTr="009F0A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Наименование</w:t>
            </w:r>
            <w:proofErr w:type="spellEnd"/>
            <w:r w:rsidR="00B2395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подарка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Характеристика</w:t>
            </w:r>
            <w:proofErr w:type="spellEnd"/>
            <w:r w:rsidR="00B2395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подарка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его</w:t>
            </w:r>
            <w:proofErr w:type="spellEnd"/>
            <w:r w:rsidR="00B2395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описание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Количество</w:t>
            </w:r>
            <w:proofErr w:type="spellEnd"/>
            <w:r w:rsidR="00B2395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предметов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Стоимость</w:t>
            </w:r>
            <w:proofErr w:type="spellEnd"/>
          </w:p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lang w:val="en-US"/>
              </w:rPr>
              <w:t>рублях</w:t>
            </w:r>
            <w:proofErr w:type="spellEnd"/>
            <w:r>
              <w:rPr>
                <w:rFonts w:ascii="Times New Roman" w:hAnsi="Times New Roman"/>
              </w:rPr>
              <w:t>*</w:t>
            </w:r>
          </w:p>
        </w:tc>
      </w:tr>
      <w:tr w:rsidR="009F0A28" w:rsidTr="009F0A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F0A28" w:rsidTr="009F0A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F0A28" w:rsidTr="009F0A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28" w:rsidRDefault="009F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______________________________________________ на _____ листах.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документа)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Лицо, представившее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               _________  _________________________  «___» _____________ 20__ г.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                   (расшифровка подписи)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Лицо, принявшее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уведомление         _________  _________________________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</w:rPr>
        <w:t xml:space="preserve"> _____________ 20__ г.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               (расшифровка подписи)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Регистрационный номер в журнале регистрации уведомлений ___________________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</w:rPr>
        <w:t xml:space="preserve"> ______________ 20__ г.</w:t>
      </w: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F0A28" w:rsidRDefault="009F0A28" w:rsidP="009F0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*Заполняется при наличии документов, подтверждающих стоимость подарка.</w:t>
      </w:r>
    </w:p>
    <w:p w:rsidR="00BE47A4" w:rsidRDefault="00BE47A4"/>
    <w:sectPr w:rsidR="00BE47A4" w:rsidSect="00BE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3AE0"/>
    <w:rsid w:val="001D3AE0"/>
    <w:rsid w:val="002D2D08"/>
    <w:rsid w:val="005C5499"/>
    <w:rsid w:val="005D1BA3"/>
    <w:rsid w:val="009F0A28"/>
    <w:rsid w:val="00B23958"/>
    <w:rsid w:val="00BE36FB"/>
    <w:rsid w:val="00BE47A4"/>
    <w:rsid w:val="00E4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10</cp:revision>
  <dcterms:created xsi:type="dcterms:W3CDTF">2017-03-09T02:24:00Z</dcterms:created>
  <dcterms:modified xsi:type="dcterms:W3CDTF">2019-03-26T09:44:00Z</dcterms:modified>
</cp:coreProperties>
</file>